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808F0" w14:textId="4EAC1ECD" w:rsidR="004F2118" w:rsidRDefault="00E25118" w:rsidP="004F2118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Powerful Prayer</w:t>
      </w:r>
      <w:r w:rsidR="004F2118" w:rsidRPr="00A4524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of Healing for Families</w:t>
      </w:r>
    </w:p>
    <w:p w14:paraId="3C266C8C" w14:textId="5C382DAD" w:rsidR="00E25118" w:rsidRPr="00E25118" w:rsidRDefault="00E25118" w:rsidP="004F2118">
      <w:pPr>
        <w:pStyle w:val="NoSpacing"/>
        <w:jc w:val="center"/>
        <w:rPr>
          <w:rFonts w:ascii="Arial" w:hAnsi="Arial" w:cs="Arial"/>
          <w:i/>
          <w:iCs/>
          <w:sz w:val="28"/>
          <w:szCs w:val="28"/>
        </w:rPr>
      </w:pPr>
      <w:r w:rsidRPr="00E25118">
        <w:rPr>
          <w:rFonts w:ascii="Arial" w:hAnsi="Arial" w:cs="Arial"/>
          <w:i/>
          <w:iCs/>
          <w:sz w:val="28"/>
          <w:szCs w:val="28"/>
        </w:rPr>
        <w:t>Please pray every Friday at 6pm together</w:t>
      </w:r>
    </w:p>
    <w:p w14:paraId="3491819B" w14:textId="77777777" w:rsidR="00A4524B" w:rsidRPr="00A4524B" w:rsidRDefault="00A4524B" w:rsidP="004F2118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1051585" w14:textId="77777777" w:rsidR="003534DF" w:rsidRPr="003534DF" w:rsidRDefault="003534DF" w:rsidP="004F2118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34DF">
        <w:rPr>
          <w:rFonts w:ascii="Times New Roman" w:hAnsi="Times New Roman" w:cs="Times New Roman"/>
          <w:b/>
          <w:bCs/>
          <w:sz w:val="28"/>
          <w:szCs w:val="28"/>
        </w:rPr>
        <w:t>Head of the family:</w:t>
      </w:r>
    </w:p>
    <w:p w14:paraId="7F8BD618" w14:textId="4FD59D6C" w:rsidR="004F2118" w:rsidRPr="00A4524B" w:rsidRDefault="004F2118" w:rsidP="004F211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4524B">
        <w:rPr>
          <w:rFonts w:ascii="Times New Roman" w:hAnsi="Times New Roman" w:cs="Times New Roman"/>
          <w:sz w:val="28"/>
          <w:szCs w:val="28"/>
        </w:rPr>
        <w:t>Heavenly Father, I give you thanks, honor, glory, and praise for my family. I ask you, in the name of your son Jesus, to bless and protect each one of us and to help us be attentive to your plan for our lives.</w:t>
      </w:r>
    </w:p>
    <w:p w14:paraId="47C6B97D" w14:textId="77777777" w:rsidR="004F2118" w:rsidRPr="00A4524B" w:rsidRDefault="004F2118" w:rsidP="004F211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32A1611D" w14:textId="2DC6BC2A" w:rsidR="004F2118" w:rsidRPr="00A4524B" w:rsidRDefault="004F2118" w:rsidP="004F211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4524B">
        <w:rPr>
          <w:rFonts w:ascii="Times New Roman" w:hAnsi="Times New Roman" w:cs="Times New Roman"/>
          <w:sz w:val="28"/>
          <w:szCs w:val="28"/>
        </w:rPr>
        <w:t>I also ask you to preserve our health and to heal us individually and collectively as a family unit: spiritually, emotionally, and physically for your greater glory.</w:t>
      </w:r>
    </w:p>
    <w:p w14:paraId="3C2D633C" w14:textId="77777777" w:rsidR="004F2118" w:rsidRPr="00A4524B" w:rsidRDefault="004F2118" w:rsidP="004F211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74175BE4" w14:textId="3444D5AE" w:rsidR="004F2118" w:rsidRPr="00A4524B" w:rsidRDefault="004F2118" w:rsidP="004F211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4524B">
        <w:rPr>
          <w:rFonts w:ascii="Times New Roman" w:hAnsi="Times New Roman" w:cs="Times New Roman"/>
          <w:sz w:val="28"/>
          <w:szCs w:val="28"/>
        </w:rPr>
        <w:t>Remove all obstacles (any unforgiveness, negative inner vows we have made, oppressive ungodly spirits) preventing a harmonious spirit and cooperative behavior within our family.</w:t>
      </w:r>
    </w:p>
    <w:p w14:paraId="4FC648BB" w14:textId="77777777" w:rsidR="004F2118" w:rsidRPr="00A4524B" w:rsidRDefault="004F2118" w:rsidP="004F211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6FC088A9" w14:textId="77777777" w:rsidR="003534DF" w:rsidRDefault="003534DF" w:rsidP="004F211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534DF">
        <w:rPr>
          <w:rFonts w:ascii="Times New Roman" w:hAnsi="Times New Roman" w:cs="Times New Roman"/>
          <w:b/>
          <w:bCs/>
          <w:sz w:val="28"/>
          <w:szCs w:val="28"/>
        </w:rPr>
        <w:t>All: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2D292C" w14:textId="2916EE4B" w:rsidR="004F2118" w:rsidRPr="00A4524B" w:rsidRDefault="004F2118" w:rsidP="004F211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4524B">
        <w:rPr>
          <w:rFonts w:ascii="Times New Roman" w:hAnsi="Times New Roman" w:cs="Times New Roman"/>
          <w:sz w:val="28"/>
          <w:szCs w:val="28"/>
        </w:rPr>
        <w:t>I believe in You, Lord! Help my unbelief! May Your will be done!</w:t>
      </w:r>
    </w:p>
    <w:p w14:paraId="47530FD8" w14:textId="77777777" w:rsidR="004F2118" w:rsidRPr="00A4524B" w:rsidRDefault="004F2118" w:rsidP="004F211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429153D4" w14:textId="11326104" w:rsidR="004F2118" w:rsidRPr="00A4524B" w:rsidRDefault="00E25118" w:rsidP="004F2118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H: </w:t>
      </w:r>
      <w:r w:rsidR="004F2118" w:rsidRPr="00A4524B">
        <w:rPr>
          <w:rFonts w:ascii="Times New Roman" w:hAnsi="Times New Roman" w:cs="Times New Roman"/>
          <w:sz w:val="28"/>
          <w:szCs w:val="28"/>
        </w:rPr>
        <w:t>From all habits of sin preventing a close relationship with you,</w:t>
      </w:r>
      <w:r w:rsidR="004F2118" w:rsidRPr="00A452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A: </w:t>
      </w:r>
      <w:r w:rsidR="004F2118" w:rsidRPr="00A4524B">
        <w:rPr>
          <w:rFonts w:ascii="Times New Roman" w:hAnsi="Times New Roman" w:cs="Times New Roman"/>
          <w:i/>
          <w:iCs/>
          <w:sz w:val="28"/>
          <w:szCs w:val="28"/>
        </w:rPr>
        <w:t>Heal my family, O Jesus.</w:t>
      </w:r>
      <w:r w:rsidR="004F2118" w:rsidRPr="00A4524B"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H: </w:t>
      </w:r>
      <w:r w:rsidR="004F2118" w:rsidRPr="00A4524B">
        <w:rPr>
          <w:rFonts w:ascii="Times New Roman" w:hAnsi="Times New Roman" w:cs="Times New Roman"/>
          <w:sz w:val="28"/>
          <w:szCs w:val="28"/>
        </w:rPr>
        <w:t>From anything preventing a Spirit-driven life,</w:t>
      </w:r>
      <w:r w:rsidR="004F2118" w:rsidRPr="00A452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A: </w:t>
      </w:r>
      <w:r w:rsidR="004F2118" w:rsidRPr="00A4524B">
        <w:rPr>
          <w:rFonts w:ascii="Times New Roman" w:hAnsi="Times New Roman" w:cs="Times New Roman"/>
          <w:i/>
          <w:iCs/>
          <w:sz w:val="28"/>
          <w:szCs w:val="28"/>
        </w:rPr>
        <w:t>Heal my family, O Jesus</w:t>
      </w:r>
      <w:r w:rsidR="004F2118" w:rsidRPr="00A4524B">
        <w:rPr>
          <w:rFonts w:ascii="Times New Roman" w:hAnsi="Times New Roman" w:cs="Times New Roman"/>
          <w:sz w:val="28"/>
          <w:szCs w:val="28"/>
        </w:rPr>
        <w:t>.</w:t>
      </w:r>
      <w:r w:rsidR="004F2118" w:rsidRPr="00A4524B">
        <w:rPr>
          <w:rFonts w:ascii="Times New Roman" w:hAnsi="Times New Roman" w:cs="Times New Roman"/>
          <w:sz w:val="28"/>
          <w:szCs w:val="28"/>
        </w:rPr>
        <w:br/>
        <w:t xml:space="preserve">From anything preventing acceptance of the </w:t>
      </w:r>
      <w:proofErr w:type="spellStart"/>
      <w:r w:rsidR="004F2118" w:rsidRPr="00A4524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4F2118" w:rsidRPr="00A4524B">
        <w:rPr>
          <w:rFonts w:ascii="Times New Roman" w:hAnsi="Times New Roman" w:cs="Times New Roman"/>
          <w:sz w:val="28"/>
          <w:szCs w:val="28"/>
        </w:rPr>
        <w:t xml:space="preserve"> Father-God’s unconditional love he has for us as adopted sons and daughters,</w:t>
      </w:r>
      <w:r w:rsidR="004F2118" w:rsidRPr="00A4524B">
        <w:rPr>
          <w:rFonts w:ascii="Times New Roman" w:hAnsi="Times New Roman" w:cs="Times New Roman"/>
          <w:sz w:val="28"/>
          <w:szCs w:val="28"/>
        </w:rPr>
        <w:br/>
      </w:r>
      <w:r w:rsidR="004F2118" w:rsidRPr="00A4524B">
        <w:rPr>
          <w:rFonts w:ascii="Times New Roman" w:hAnsi="Times New Roman" w:cs="Times New Roman"/>
          <w:i/>
          <w:iCs/>
          <w:sz w:val="28"/>
          <w:szCs w:val="28"/>
        </w:rPr>
        <w:t>Heal my family, O Jesus.</w:t>
      </w:r>
      <w:r w:rsidR="004F2118" w:rsidRPr="00A4524B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4F2118" w:rsidRPr="00A4524B">
        <w:rPr>
          <w:rFonts w:ascii="Times New Roman" w:hAnsi="Times New Roman" w:cs="Times New Roman"/>
          <w:sz w:val="28"/>
          <w:szCs w:val="28"/>
        </w:rPr>
        <w:t>From anything preventing the peace, joy, goodness and unity that only You can provide,</w:t>
      </w:r>
      <w:r w:rsidR="004F2118" w:rsidRPr="00A4524B">
        <w:rPr>
          <w:rFonts w:ascii="Times New Roman" w:hAnsi="Times New Roman" w:cs="Times New Roman"/>
          <w:sz w:val="28"/>
          <w:szCs w:val="28"/>
        </w:rPr>
        <w:br/>
      </w:r>
      <w:r w:rsidR="004F2118" w:rsidRPr="00A4524B">
        <w:rPr>
          <w:rFonts w:ascii="Times New Roman" w:hAnsi="Times New Roman" w:cs="Times New Roman"/>
          <w:i/>
          <w:iCs/>
          <w:sz w:val="28"/>
          <w:szCs w:val="28"/>
        </w:rPr>
        <w:t>Heal my family, O Jesus.</w:t>
      </w:r>
      <w:r w:rsidR="004F2118" w:rsidRPr="00A4524B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4F2118" w:rsidRPr="00A4524B">
        <w:rPr>
          <w:rFonts w:ascii="Times New Roman" w:hAnsi="Times New Roman" w:cs="Times New Roman"/>
          <w:sz w:val="28"/>
          <w:szCs w:val="28"/>
        </w:rPr>
        <w:t>From anything preventing having the mustard seed faith that can move mountains,</w:t>
      </w:r>
      <w:r w:rsidR="004F2118" w:rsidRPr="00A4524B">
        <w:rPr>
          <w:rFonts w:ascii="Times New Roman" w:hAnsi="Times New Roman" w:cs="Times New Roman"/>
          <w:sz w:val="28"/>
          <w:szCs w:val="28"/>
        </w:rPr>
        <w:br/>
      </w:r>
      <w:r w:rsidR="004F2118" w:rsidRPr="00A4524B">
        <w:rPr>
          <w:rFonts w:ascii="Times New Roman" w:hAnsi="Times New Roman" w:cs="Times New Roman"/>
          <w:i/>
          <w:iCs/>
          <w:sz w:val="28"/>
          <w:szCs w:val="28"/>
        </w:rPr>
        <w:t>Heal my family, O Jesus.</w:t>
      </w:r>
      <w:r w:rsidR="004F2118" w:rsidRPr="00A4524B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4F2118" w:rsidRPr="00A4524B">
        <w:rPr>
          <w:rFonts w:ascii="Times New Roman" w:hAnsi="Times New Roman" w:cs="Times New Roman"/>
          <w:sz w:val="28"/>
          <w:szCs w:val="28"/>
        </w:rPr>
        <w:t>From all forms of selfishness and pride,</w:t>
      </w:r>
      <w:r w:rsidR="004F2118" w:rsidRPr="00A4524B">
        <w:rPr>
          <w:rFonts w:ascii="Times New Roman" w:hAnsi="Times New Roman" w:cs="Times New Roman"/>
          <w:sz w:val="28"/>
          <w:szCs w:val="28"/>
        </w:rPr>
        <w:br/>
      </w:r>
      <w:r w:rsidR="004F2118" w:rsidRPr="00A4524B">
        <w:rPr>
          <w:rFonts w:ascii="Times New Roman" w:hAnsi="Times New Roman" w:cs="Times New Roman"/>
          <w:i/>
          <w:iCs/>
          <w:sz w:val="28"/>
          <w:szCs w:val="28"/>
        </w:rPr>
        <w:t>Heal my family, O Jesus.</w:t>
      </w:r>
      <w:r w:rsidR="004F2118" w:rsidRPr="00A4524B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4F2118" w:rsidRPr="00A4524B">
        <w:rPr>
          <w:rFonts w:ascii="Times New Roman" w:hAnsi="Times New Roman" w:cs="Times New Roman"/>
          <w:sz w:val="28"/>
          <w:szCs w:val="28"/>
        </w:rPr>
        <w:t>From all inherited spiritual defects,</w:t>
      </w:r>
      <w:r w:rsidR="004F2118" w:rsidRPr="00A4524B">
        <w:rPr>
          <w:rFonts w:ascii="Times New Roman" w:hAnsi="Times New Roman" w:cs="Times New Roman"/>
          <w:sz w:val="28"/>
          <w:szCs w:val="28"/>
        </w:rPr>
        <w:br/>
      </w:r>
      <w:r w:rsidR="004F2118" w:rsidRPr="00A4524B">
        <w:rPr>
          <w:rFonts w:ascii="Times New Roman" w:hAnsi="Times New Roman" w:cs="Times New Roman"/>
          <w:i/>
          <w:iCs/>
          <w:sz w:val="28"/>
          <w:szCs w:val="28"/>
        </w:rPr>
        <w:t>Heal my family, O Jesus.</w:t>
      </w:r>
      <w:r w:rsidR="004F2118" w:rsidRPr="00A4524B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4F2118" w:rsidRPr="00A4524B">
        <w:rPr>
          <w:rFonts w:ascii="Times New Roman" w:hAnsi="Times New Roman" w:cs="Times New Roman"/>
          <w:sz w:val="28"/>
          <w:szCs w:val="28"/>
        </w:rPr>
        <w:t>From spiritual apathy,</w:t>
      </w:r>
      <w:r w:rsidR="004F2118" w:rsidRPr="00A4524B">
        <w:rPr>
          <w:rFonts w:ascii="Times New Roman" w:hAnsi="Times New Roman" w:cs="Times New Roman"/>
          <w:sz w:val="28"/>
          <w:szCs w:val="28"/>
        </w:rPr>
        <w:br/>
      </w:r>
      <w:r w:rsidR="004F2118" w:rsidRPr="00A4524B">
        <w:rPr>
          <w:rFonts w:ascii="Times New Roman" w:hAnsi="Times New Roman" w:cs="Times New Roman"/>
          <w:i/>
          <w:iCs/>
          <w:sz w:val="28"/>
          <w:szCs w:val="28"/>
        </w:rPr>
        <w:t>Heal my family, O Jesus.</w:t>
      </w:r>
      <w:r w:rsidR="004F2118" w:rsidRPr="00A4524B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4F2118" w:rsidRPr="00A4524B">
        <w:rPr>
          <w:rFonts w:ascii="Times New Roman" w:hAnsi="Times New Roman" w:cs="Times New Roman"/>
          <w:sz w:val="28"/>
          <w:szCs w:val="28"/>
        </w:rPr>
        <w:t>From all forms of addiction,</w:t>
      </w:r>
      <w:r w:rsidR="004F2118" w:rsidRPr="00A4524B">
        <w:rPr>
          <w:rFonts w:ascii="Times New Roman" w:hAnsi="Times New Roman" w:cs="Times New Roman"/>
          <w:sz w:val="28"/>
          <w:szCs w:val="28"/>
        </w:rPr>
        <w:br/>
      </w:r>
      <w:r w:rsidR="004F2118" w:rsidRPr="00A4524B">
        <w:rPr>
          <w:rFonts w:ascii="Times New Roman" w:hAnsi="Times New Roman" w:cs="Times New Roman"/>
          <w:i/>
          <w:iCs/>
          <w:sz w:val="28"/>
          <w:szCs w:val="28"/>
        </w:rPr>
        <w:t>Heal my family, O Jesus.</w:t>
      </w:r>
      <w:r w:rsidR="004F2118" w:rsidRPr="00A4524B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4F2118" w:rsidRPr="00A4524B">
        <w:rPr>
          <w:rFonts w:ascii="Times New Roman" w:hAnsi="Times New Roman" w:cs="Times New Roman"/>
          <w:sz w:val="28"/>
          <w:szCs w:val="28"/>
        </w:rPr>
        <w:t>From the effects of painful memories,</w:t>
      </w:r>
      <w:r w:rsidR="004F2118" w:rsidRPr="00A4524B">
        <w:rPr>
          <w:rFonts w:ascii="Times New Roman" w:hAnsi="Times New Roman" w:cs="Times New Roman"/>
          <w:sz w:val="28"/>
          <w:szCs w:val="28"/>
        </w:rPr>
        <w:br/>
      </w:r>
      <w:r w:rsidR="004F2118" w:rsidRPr="00A4524B">
        <w:rPr>
          <w:rFonts w:ascii="Times New Roman" w:hAnsi="Times New Roman" w:cs="Times New Roman"/>
          <w:i/>
          <w:iCs/>
          <w:sz w:val="28"/>
          <w:szCs w:val="28"/>
        </w:rPr>
        <w:lastRenderedPageBreak/>
        <w:t>Heal my family, O Jesus.</w:t>
      </w:r>
      <w:r w:rsidR="004F2118" w:rsidRPr="00A4524B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4F2118" w:rsidRPr="00A4524B">
        <w:rPr>
          <w:rFonts w:ascii="Times New Roman" w:hAnsi="Times New Roman" w:cs="Times New Roman"/>
          <w:sz w:val="28"/>
          <w:szCs w:val="28"/>
        </w:rPr>
        <w:t>From bondage caused by negative inner vows,</w:t>
      </w:r>
      <w:r w:rsidR="004F2118" w:rsidRPr="00A4524B">
        <w:rPr>
          <w:rFonts w:ascii="Times New Roman" w:hAnsi="Times New Roman" w:cs="Times New Roman"/>
          <w:sz w:val="28"/>
          <w:szCs w:val="28"/>
        </w:rPr>
        <w:br/>
      </w:r>
      <w:r w:rsidR="004F2118" w:rsidRPr="00A4524B">
        <w:rPr>
          <w:rFonts w:ascii="Times New Roman" w:hAnsi="Times New Roman" w:cs="Times New Roman"/>
          <w:i/>
          <w:iCs/>
          <w:sz w:val="28"/>
          <w:szCs w:val="28"/>
        </w:rPr>
        <w:t>Heal my family, O Jesus.</w:t>
      </w:r>
      <w:r w:rsidR="004F2118" w:rsidRPr="00A4524B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4F2118" w:rsidRPr="00A4524B">
        <w:rPr>
          <w:rFonts w:ascii="Times New Roman" w:hAnsi="Times New Roman" w:cs="Times New Roman"/>
          <w:sz w:val="28"/>
          <w:szCs w:val="28"/>
        </w:rPr>
        <w:t>From all the effects of broken relationships due to unforgiveness, adultery, divorce, and/or the various forms of abuse,</w:t>
      </w:r>
      <w:r w:rsidR="004F2118" w:rsidRPr="00A4524B">
        <w:rPr>
          <w:rFonts w:ascii="Times New Roman" w:hAnsi="Times New Roman" w:cs="Times New Roman"/>
          <w:sz w:val="28"/>
          <w:szCs w:val="28"/>
        </w:rPr>
        <w:br/>
      </w:r>
      <w:r w:rsidR="004F2118" w:rsidRPr="00A4524B">
        <w:rPr>
          <w:rFonts w:ascii="Times New Roman" w:hAnsi="Times New Roman" w:cs="Times New Roman"/>
          <w:i/>
          <w:iCs/>
          <w:sz w:val="28"/>
          <w:szCs w:val="28"/>
        </w:rPr>
        <w:t>Heal my family, O Jesus.</w:t>
      </w:r>
      <w:r w:rsidR="004F2118" w:rsidRPr="00A4524B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4F2118" w:rsidRPr="00A4524B">
        <w:rPr>
          <w:rFonts w:ascii="Times New Roman" w:hAnsi="Times New Roman" w:cs="Times New Roman"/>
          <w:sz w:val="28"/>
          <w:szCs w:val="28"/>
        </w:rPr>
        <w:t>From all unhealthy attachments,</w:t>
      </w:r>
      <w:r w:rsidR="004F2118" w:rsidRPr="00A4524B">
        <w:rPr>
          <w:rFonts w:ascii="Times New Roman" w:hAnsi="Times New Roman" w:cs="Times New Roman"/>
          <w:sz w:val="28"/>
          <w:szCs w:val="28"/>
        </w:rPr>
        <w:br/>
      </w:r>
      <w:r w:rsidR="004F2118" w:rsidRPr="00A4524B">
        <w:rPr>
          <w:rFonts w:ascii="Times New Roman" w:hAnsi="Times New Roman" w:cs="Times New Roman"/>
          <w:i/>
          <w:iCs/>
          <w:sz w:val="28"/>
          <w:szCs w:val="28"/>
        </w:rPr>
        <w:t>Heal my family, O Jesus.</w:t>
      </w:r>
      <w:r w:rsidR="004F2118" w:rsidRPr="00A4524B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4F2118" w:rsidRPr="00A4524B">
        <w:rPr>
          <w:rFonts w:ascii="Times New Roman" w:hAnsi="Times New Roman" w:cs="Times New Roman"/>
          <w:sz w:val="28"/>
          <w:szCs w:val="28"/>
        </w:rPr>
        <w:t>From all ungodly emotions, attitudes, and behaviors, (e.g. pettiness, manipulation, argumentativeness, jealousy, etc.)</w:t>
      </w:r>
      <w:r w:rsidR="004F2118" w:rsidRPr="00A4524B">
        <w:rPr>
          <w:rFonts w:ascii="Times New Roman" w:hAnsi="Times New Roman" w:cs="Times New Roman"/>
          <w:sz w:val="28"/>
          <w:szCs w:val="28"/>
        </w:rPr>
        <w:br/>
      </w:r>
      <w:r w:rsidR="004F2118" w:rsidRPr="00A4524B">
        <w:rPr>
          <w:rFonts w:ascii="Times New Roman" w:hAnsi="Times New Roman" w:cs="Times New Roman"/>
          <w:i/>
          <w:iCs/>
          <w:sz w:val="28"/>
          <w:szCs w:val="28"/>
        </w:rPr>
        <w:t>Heal my family, O Jesus.</w:t>
      </w:r>
      <w:r w:rsidR="004F2118" w:rsidRPr="00A4524B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4F2118" w:rsidRPr="00A4524B">
        <w:rPr>
          <w:rFonts w:ascii="Times New Roman" w:hAnsi="Times New Roman" w:cs="Times New Roman"/>
          <w:sz w:val="28"/>
          <w:szCs w:val="28"/>
        </w:rPr>
        <w:t>From all inherited emotional and psychological defects,</w:t>
      </w:r>
      <w:r w:rsidR="004F2118" w:rsidRPr="00A4524B">
        <w:rPr>
          <w:rFonts w:ascii="Times New Roman" w:hAnsi="Times New Roman" w:cs="Times New Roman"/>
          <w:sz w:val="28"/>
          <w:szCs w:val="28"/>
        </w:rPr>
        <w:br/>
      </w:r>
      <w:r w:rsidR="004F2118" w:rsidRPr="00A4524B">
        <w:rPr>
          <w:rFonts w:ascii="Times New Roman" w:hAnsi="Times New Roman" w:cs="Times New Roman"/>
          <w:i/>
          <w:iCs/>
          <w:sz w:val="28"/>
          <w:szCs w:val="28"/>
        </w:rPr>
        <w:t>Heal my family, O Jesus.</w:t>
      </w:r>
      <w:r w:rsidR="004F2118" w:rsidRPr="00A4524B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4F2118" w:rsidRPr="00A4524B">
        <w:rPr>
          <w:rFonts w:ascii="Times New Roman" w:hAnsi="Times New Roman" w:cs="Times New Roman"/>
          <w:sz w:val="28"/>
          <w:szCs w:val="28"/>
        </w:rPr>
        <w:t>From all emotional and psychological illnesses,</w:t>
      </w:r>
      <w:r w:rsidR="004F2118" w:rsidRPr="00A4524B">
        <w:rPr>
          <w:rFonts w:ascii="Times New Roman" w:hAnsi="Times New Roman" w:cs="Times New Roman"/>
          <w:sz w:val="28"/>
          <w:szCs w:val="28"/>
        </w:rPr>
        <w:br/>
      </w:r>
      <w:r w:rsidR="004F2118" w:rsidRPr="00A4524B">
        <w:rPr>
          <w:rFonts w:ascii="Times New Roman" w:hAnsi="Times New Roman" w:cs="Times New Roman"/>
          <w:i/>
          <w:iCs/>
          <w:sz w:val="28"/>
          <w:szCs w:val="28"/>
        </w:rPr>
        <w:t>Heal my family, O Jesus</w:t>
      </w:r>
      <w:r w:rsidR="004F2118" w:rsidRPr="00A4524B">
        <w:rPr>
          <w:rFonts w:ascii="Times New Roman" w:hAnsi="Times New Roman" w:cs="Times New Roman"/>
          <w:sz w:val="28"/>
          <w:szCs w:val="28"/>
        </w:rPr>
        <w:t>.</w:t>
      </w:r>
      <w:r w:rsidR="004F2118" w:rsidRPr="00A4524B">
        <w:rPr>
          <w:rFonts w:ascii="Times New Roman" w:hAnsi="Times New Roman" w:cs="Times New Roman"/>
          <w:sz w:val="28"/>
          <w:szCs w:val="28"/>
        </w:rPr>
        <w:br/>
        <w:t>From all inherited physical defects,</w:t>
      </w:r>
      <w:r w:rsidR="004F2118" w:rsidRPr="00A4524B">
        <w:rPr>
          <w:rFonts w:ascii="Times New Roman" w:hAnsi="Times New Roman" w:cs="Times New Roman"/>
          <w:sz w:val="28"/>
          <w:szCs w:val="28"/>
        </w:rPr>
        <w:br/>
      </w:r>
      <w:r w:rsidR="004F2118" w:rsidRPr="00A4524B">
        <w:rPr>
          <w:rFonts w:ascii="Times New Roman" w:hAnsi="Times New Roman" w:cs="Times New Roman"/>
          <w:i/>
          <w:iCs/>
          <w:sz w:val="28"/>
          <w:szCs w:val="28"/>
        </w:rPr>
        <w:t>Heal my family, O Jesus.</w:t>
      </w:r>
      <w:r w:rsidR="004F2118" w:rsidRPr="00A4524B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4F2118" w:rsidRPr="00A4524B">
        <w:rPr>
          <w:rFonts w:ascii="Times New Roman" w:hAnsi="Times New Roman" w:cs="Times New Roman"/>
          <w:sz w:val="28"/>
          <w:szCs w:val="28"/>
        </w:rPr>
        <w:t>From all physical afflictions and illnesses,</w:t>
      </w:r>
      <w:r w:rsidR="004F2118" w:rsidRPr="00A4524B">
        <w:rPr>
          <w:rFonts w:ascii="Times New Roman" w:hAnsi="Times New Roman" w:cs="Times New Roman"/>
          <w:sz w:val="28"/>
          <w:szCs w:val="28"/>
        </w:rPr>
        <w:br/>
      </w:r>
      <w:r w:rsidR="004F2118" w:rsidRPr="00A4524B">
        <w:rPr>
          <w:rFonts w:ascii="Times New Roman" w:hAnsi="Times New Roman" w:cs="Times New Roman"/>
          <w:i/>
          <w:iCs/>
          <w:sz w:val="28"/>
          <w:szCs w:val="28"/>
        </w:rPr>
        <w:t>Heal my family, O Jesus.</w:t>
      </w:r>
    </w:p>
    <w:p w14:paraId="5B9AEC8C" w14:textId="77777777" w:rsidR="004F2118" w:rsidRPr="00A4524B" w:rsidRDefault="004F2118" w:rsidP="004F211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13F986E" w14:textId="1772C5B2" w:rsidR="003534DF" w:rsidRPr="003534DF" w:rsidRDefault="003534DF" w:rsidP="004F211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3534DF">
        <w:rPr>
          <w:rFonts w:ascii="Times New Roman" w:hAnsi="Times New Roman" w:cs="Times New Roman"/>
          <w:b/>
          <w:bCs/>
          <w:sz w:val="28"/>
          <w:szCs w:val="28"/>
        </w:rPr>
        <w:t>All:</w:t>
      </w:r>
    </w:p>
    <w:p w14:paraId="5C49B37F" w14:textId="599AC334" w:rsidR="004F2118" w:rsidRPr="00A4524B" w:rsidRDefault="004F2118" w:rsidP="004F211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4524B">
        <w:rPr>
          <w:rFonts w:ascii="Times New Roman" w:hAnsi="Times New Roman" w:cs="Times New Roman"/>
          <w:sz w:val="28"/>
          <w:szCs w:val="28"/>
        </w:rPr>
        <w:t>Lord, increase the virtue of faith in my family.</w:t>
      </w:r>
      <w:r w:rsidRPr="00A4524B">
        <w:rPr>
          <w:rFonts w:ascii="Times New Roman" w:hAnsi="Times New Roman" w:cs="Times New Roman"/>
          <w:sz w:val="28"/>
          <w:szCs w:val="28"/>
        </w:rPr>
        <w:br/>
        <w:t>Lord, increase the virtue of hope in my family.</w:t>
      </w:r>
      <w:r w:rsidRPr="00A4524B">
        <w:rPr>
          <w:rFonts w:ascii="Times New Roman" w:hAnsi="Times New Roman" w:cs="Times New Roman"/>
          <w:sz w:val="28"/>
          <w:szCs w:val="28"/>
        </w:rPr>
        <w:br/>
        <w:t>Lord, increase the virtue of charity in my family.</w:t>
      </w:r>
    </w:p>
    <w:p w14:paraId="3425871D" w14:textId="77777777" w:rsidR="004F2118" w:rsidRPr="00A4524B" w:rsidRDefault="004F2118" w:rsidP="004F211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0A3967D" w14:textId="77777777" w:rsidR="003534DF" w:rsidRPr="003534DF" w:rsidRDefault="003534DF" w:rsidP="004F211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3534DF">
        <w:rPr>
          <w:rFonts w:ascii="Times New Roman" w:hAnsi="Times New Roman" w:cs="Times New Roman"/>
          <w:b/>
          <w:bCs/>
          <w:sz w:val="28"/>
          <w:szCs w:val="28"/>
        </w:rPr>
        <w:t>All:</w:t>
      </w:r>
    </w:p>
    <w:p w14:paraId="1277F3EB" w14:textId="1ED0F38F" w:rsidR="004F2118" w:rsidRDefault="004F2118" w:rsidP="004F2118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A4524B">
        <w:rPr>
          <w:rFonts w:ascii="Times New Roman" w:hAnsi="Times New Roman" w:cs="Times New Roman"/>
          <w:sz w:val="28"/>
          <w:szCs w:val="28"/>
        </w:rPr>
        <w:t>Help us, Lord, to internalize the words of Joshua: “As for me and my household we will serve the Lord.” (</w:t>
      </w:r>
      <w:r w:rsidRPr="00A4524B">
        <w:rPr>
          <w:rFonts w:ascii="Times New Roman" w:hAnsi="Times New Roman" w:cs="Times New Roman"/>
          <w:i/>
          <w:iCs/>
          <w:sz w:val="28"/>
          <w:szCs w:val="28"/>
        </w:rPr>
        <w:t>Joshua 24:15)</w:t>
      </w:r>
    </w:p>
    <w:p w14:paraId="511C66A1" w14:textId="4999FDE0" w:rsidR="003534DF" w:rsidRDefault="003534DF" w:rsidP="004F2118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</w:p>
    <w:p w14:paraId="33AD5231" w14:textId="697CE8B4" w:rsidR="003534DF" w:rsidRPr="00A4524B" w:rsidRDefault="003534DF" w:rsidP="004F2118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Our Father</w:t>
      </w:r>
      <w:r w:rsidR="00E25118">
        <w:rPr>
          <w:rFonts w:ascii="Times New Roman" w:hAnsi="Times New Roman" w:cs="Times New Roman"/>
          <w:i/>
          <w:iCs/>
          <w:sz w:val="28"/>
          <w:szCs w:val="28"/>
        </w:rPr>
        <w:t xml:space="preserve">-1 </w:t>
      </w:r>
      <w:r>
        <w:rPr>
          <w:rFonts w:ascii="Times New Roman" w:hAnsi="Times New Roman" w:cs="Times New Roman"/>
          <w:i/>
          <w:iCs/>
          <w:sz w:val="28"/>
          <w:szCs w:val="28"/>
        </w:rPr>
        <w:t>…. Hail Mary -3</w:t>
      </w:r>
    </w:p>
    <w:p w14:paraId="587DA567" w14:textId="673F427F" w:rsidR="00A4524B" w:rsidRPr="00A4524B" w:rsidRDefault="00A4524B" w:rsidP="004F2118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</w:p>
    <w:p w14:paraId="00E6F96D" w14:textId="3FBC401A" w:rsidR="00A4524B" w:rsidRPr="00A4524B" w:rsidRDefault="00A4524B" w:rsidP="004F211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4524B">
        <w:rPr>
          <w:rFonts w:ascii="Times New Roman" w:hAnsi="Times New Roman" w:cs="Times New Roman"/>
          <w:sz w:val="28"/>
          <w:szCs w:val="28"/>
        </w:rPr>
        <w:t>Jesus, Mary and Joseph, Pray for us!</w:t>
      </w:r>
      <w:bookmarkStart w:id="0" w:name="_GoBack"/>
      <w:bookmarkEnd w:id="0"/>
    </w:p>
    <w:p w14:paraId="7374FB51" w14:textId="77777777" w:rsidR="00007D94" w:rsidRPr="004F2118" w:rsidRDefault="00007D94" w:rsidP="004F21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07D94" w:rsidRPr="004F2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97355"/>
    <w:rsid w:val="00007D94"/>
    <w:rsid w:val="003534DF"/>
    <w:rsid w:val="004F2118"/>
    <w:rsid w:val="004F4373"/>
    <w:rsid w:val="00A31489"/>
    <w:rsid w:val="00A4524B"/>
    <w:rsid w:val="00D97355"/>
    <w:rsid w:val="00E2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53D9D"/>
  <w15:chartTrackingRefBased/>
  <w15:docId w15:val="{2B96AF53-A881-483C-A082-DD8D65ED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F21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F211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4F211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F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F2118"/>
    <w:rPr>
      <w:i/>
      <w:iCs/>
    </w:rPr>
  </w:style>
  <w:style w:type="paragraph" w:styleId="NoSpacing">
    <w:name w:val="No Spacing"/>
    <w:uiPriority w:val="1"/>
    <w:qFormat/>
    <w:rsid w:val="004F21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7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2019-12-26T23:00:00Z</dcterms:created>
  <dcterms:modified xsi:type="dcterms:W3CDTF">2019-12-28T20:58:00Z</dcterms:modified>
</cp:coreProperties>
</file>